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DC1B0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1B05">
        <w:rPr>
          <w:rFonts w:ascii="Times New Roman" w:hAnsi="Times New Roman" w:cs="Times New Roman"/>
          <w:sz w:val="28"/>
          <w:szCs w:val="28"/>
        </w:rPr>
        <w:t>0</w:t>
      </w:r>
      <w:r w:rsidR="00C01B35">
        <w:rPr>
          <w:rFonts w:ascii="Times New Roman" w:hAnsi="Times New Roman" w:cs="Times New Roman"/>
          <w:sz w:val="28"/>
          <w:szCs w:val="28"/>
        </w:rPr>
        <w:t>7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C1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37302">
        <w:rPr>
          <w:rFonts w:ascii="Times New Roman" w:hAnsi="Times New Roman" w:cs="Times New Roman"/>
          <w:sz w:val="28"/>
          <w:szCs w:val="28"/>
        </w:rPr>
        <w:t>1</w:t>
      </w:r>
      <w:r w:rsidR="00D56C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56CCC" w:rsidRPr="00CA323D" w:rsidTr="00904336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94294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42949" w:rsidRPr="00CA62FD" w:rsidTr="0094294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1C450A" w:rsidRDefault="00904336" w:rsidP="00904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336">
              <w:rPr>
                <w:rFonts w:ascii="Times New Roman" w:hAnsi="Times New Roman" w:cs="Times New Roman"/>
              </w:rPr>
              <w:t>Источники питания постоянного тока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6705F6" w:rsidRDefault="00904336" w:rsidP="00CE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585">
              <w:rPr>
                <w:rFonts w:ascii="Times New Roman" w:hAnsi="Times New Roman" w:cs="Times New Roman"/>
              </w:rPr>
              <w:t>26.20.40.112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585" w:rsidRDefault="00904336" w:rsidP="00CE25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питания АТХ</w:t>
            </w:r>
          </w:p>
          <w:p w:rsidR="00CE2585" w:rsidRPr="007F603C" w:rsidRDefault="00CE2585" w:rsidP="00CE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БП:</w:t>
            </w:r>
            <w:r w:rsidRPr="007F603C">
              <w:rPr>
                <w:rFonts w:ascii="Times New Roman" w:hAnsi="Times New Roman" w:cs="Times New Roman"/>
              </w:rPr>
              <w:t xml:space="preserve">  ≥450 Вт, </w:t>
            </w:r>
          </w:p>
          <w:p w:rsidR="00904336" w:rsidRPr="00904336" w:rsidRDefault="00CE2585" w:rsidP="00CE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03C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п разъема для материнской платы:</w:t>
            </w:r>
            <w:r w:rsidRPr="007F603C">
              <w:rPr>
                <w:rFonts w:ascii="Times New Roman" w:hAnsi="Times New Roman" w:cs="Times New Roman"/>
              </w:rPr>
              <w:t xml:space="preserve"> 20+4 </w:t>
            </w:r>
            <w:proofErr w:type="spellStart"/>
            <w:r w:rsidRPr="007F603C">
              <w:rPr>
                <w:rFonts w:ascii="Times New Roman" w:hAnsi="Times New Roman" w:cs="Times New Roman"/>
              </w:rPr>
              <w:t>pin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942949" w:rsidP="00904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942949" w:rsidRPr="00CA62FD" w:rsidRDefault="00942949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CE2585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Pr="00CA62FD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2BE" w:rsidRDefault="00A572B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2BE" w:rsidRDefault="00A572B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135" w:rsidRDefault="0023613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3135AB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904336">
        <w:tc>
          <w:tcPr>
            <w:tcW w:w="544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9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904336">
        <w:tc>
          <w:tcPr>
            <w:tcW w:w="544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A572BE" w:rsidRDefault="00A572BE" w:rsidP="00A572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питания АТХ</w:t>
            </w:r>
          </w:p>
          <w:p w:rsidR="00A572BE" w:rsidRPr="007F603C" w:rsidRDefault="00A572BE" w:rsidP="00A5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БП:</w:t>
            </w:r>
            <w:r w:rsidRPr="007F603C">
              <w:rPr>
                <w:rFonts w:ascii="Times New Roman" w:hAnsi="Times New Roman" w:cs="Times New Roman"/>
              </w:rPr>
              <w:t xml:space="preserve">  ≥450 Вт, </w:t>
            </w:r>
          </w:p>
          <w:p w:rsidR="00634BCD" w:rsidRPr="002E143C" w:rsidRDefault="00A572BE" w:rsidP="00A572BE">
            <w:pPr>
              <w:rPr>
                <w:rFonts w:ascii="Times New Roman" w:hAnsi="Times New Roman" w:cs="Times New Roman"/>
              </w:rPr>
            </w:pPr>
            <w:r w:rsidRPr="007F603C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п разъема для материнской платы:</w:t>
            </w:r>
            <w:r w:rsidRPr="007F603C">
              <w:rPr>
                <w:rFonts w:ascii="Times New Roman" w:hAnsi="Times New Roman" w:cs="Times New Roman"/>
              </w:rPr>
              <w:t xml:space="preserve"> 20+4 </w:t>
            </w:r>
            <w:proofErr w:type="spellStart"/>
            <w:r w:rsidRPr="007F603C">
              <w:rPr>
                <w:rFonts w:ascii="Times New Roman" w:hAnsi="Times New Roman" w:cs="Times New Roman"/>
              </w:rPr>
              <w:t>pin</w:t>
            </w:r>
            <w:proofErr w:type="spellEnd"/>
          </w:p>
        </w:tc>
        <w:tc>
          <w:tcPr>
            <w:tcW w:w="1417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A572BE" w:rsidP="0090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904336">
        <w:trPr>
          <w:trHeight w:val="156"/>
        </w:trPr>
        <w:tc>
          <w:tcPr>
            <w:tcW w:w="544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904336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36" w:rsidRDefault="00904336" w:rsidP="00580594">
      <w:pPr>
        <w:spacing w:after="0" w:line="240" w:lineRule="auto"/>
      </w:pPr>
      <w:r>
        <w:separator/>
      </w:r>
    </w:p>
  </w:endnote>
  <w:endnote w:type="continuationSeparator" w:id="1">
    <w:p w:rsidR="00904336" w:rsidRDefault="009043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36" w:rsidRDefault="00904336" w:rsidP="00580594">
      <w:pPr>
        <w:spacing w:after="0" w:line="240" w:lineRule="auto"/>
      </w:pPr>
      <w:r>
        <w:separator/>
      </w:r>
    </w:p>
  </w:footnote>
  <w:footnote w:type="continuationSeparator" w:id="1">
    <w:p w:rsidR="00904336" w:rsidRDefault="009043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135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35AB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148</cp:revision>
  <cp:lastPrinted>2024-08-27T10:03:00Z</cp:lastPrinted>
  <dcterms:created xsi:type="dcterms:W3CDTF">2024-02-14T06:37:00Z</dcterms:created>
  <dcterms:modified xsi:type="dcterms:W3CDTF">2024-10-07T13:13:00Z</dcterms:modified>
</cp:coreProperties>
</file>